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C53E" w14:textId="4AB307EA" w:rsidR="009724E7" w:rsidRDefault="00B11EF9">
      <w:r>
        <w:t>Dash to Dallas: WEC 2020</w:t>
      </w:r>
    </w:p>
    <w:p w14:paraId="514365F6" w14:textId="7A26FDD6" w:rsidR="00B11EF9" w:rsidRDefault="00B11EF9">
      <w:r>
        <w:t>Earn up to $1150 toward your WEC 2020 experience in Dallas!</w:t>
      </w:r>
    </w:p>
    <w:p w14:paraId="44E4F660" w14:textId="78E6868A" w:rsidR="00B11EF9" w:rsidRDefault="00B11EF9">
      <w:r>
        <w:t>Get involved and participate with MPI Sunbelt Chapter- that is all, that is it, show up and earn points!</w:t>
      </w:r>
    </w:p>
    <w:p w14:paraId="62CF2EFB" w14:textId="414A502A" w:rsidR="00B11EF9" w:rsidRDefault="00B11EF9"/>
    <w:p w14:paraId="5AF23432" w14:textId="609F4309" w:rsidR="00B11EF9" w:rsidRDefault="00B11EF9">
      <w:r>
        <w:t>Every MPI Chapter member will earn points for each event the attend through May 2020. Show up- get points!</w:t>
      </w:r>
    </w:p>
    <w:p w14:paraId="58DBAD06" w14:textId="7E89A993" w:rsidR="00B11EF9" w:rsidRDefault="00B11EF9"/>
    <w:p w14:paraId="023B69E9" w14:textId="3F4EF5B8" w:rsidR="00B11EF9" w:rsidRDefault="00B11EF9">
      <w:r>
        <w:t>Contest rules:</w:t>
      </w:r>
    </w:p>
    <w:p w14:paraId="5335624B" w14:textId="0D633F2E" w:rsidR="00B11EF9" w:rsidRDefault="00B11EF9" w:rsidP="00B11EF9">
      <w:pPr>
        <w:pStyle w:val="ListParagraph"/>
        <w:numPr>
          <w:ilvl w:val="0"/>
          <w:numId w:val="1"/>
        </w:numPr>
      </w:pPr>
      <w:r>
        <w:t>Must be a chapter member to participate</w:t>
      </w:r>
    </w:p>
    <w:p w14:paraId="337B8FB8" w14:textId="21B368DF" w:rsidR="00B11EF9" w:rsidRDefault="00B11EF9" w:rsidP="00B11EF9">
      <w:pPr>
        <w:pStyle w:val="ListParagraph"/>
        <w:numPr>
          <w:ilvl w:val="0"/>
          <w:numId w:val="1"/>
        </w:numPr>
      </w:pPr>
      <w:r>
        <w:t>Attend the events and earn points</w:t>
      </w:r>
    </w:p>
    <w:p w14:paraId="7ACB0295" w14:textId="1BE135DB" w:rsidR="00B11EF9" w:rsidRDefault="00B11EF9" w:rsidP="00B11EF9">
      <w:pPr>
        <w:pStyle w:val="ListParagraph"/>
        <w:numPr>
          <w:ilvl w:val="0"/>
          <w:numId w:val="1"/>
        </w:numPr>
      </w:pPr>
      <w:r>
        <w:t>Member with the most points wins (in the event of a tie we will have a drawing for the winner)</w:t>
      </w:r>
    </w:p>
    <w:p w14:paraId="29DBC164" w14:textId="0FE90A09" w:rsidR="00B11EF9" w:rsidRDefault="00B11EF9" w:rsidP="00B11EF9">
      <w:r>
        <w:t>Point to Earn:</w:t>
      </w:r>
    </w:p>
    <w:p w14:paraId="79136347" w14:textId="4BECC5F8" w:rsidR="00B11EF9" w:rsidRDefault="00B11EF9" w:rsidP="007B1089">
      <w:pPr>
        <w:spacing w:after="0"/>
      </w:pPr>
      <w:bookmarkStart w:id="0" w:name="_GoBack"/>
      <w:bookmarkEnd w:id="0"/>
      <w:r>
        <w:t>Monthly Meetings/GMID</w:t>
      </w:r>
      <w:r>
        <w:tab/>
      </w:r>
      <w:r>
        <w:tab/>
        <w:t>10 pts</w:t>
      </w:r>
    </w:p>
    <w:p w14:paraId="55739F92" w14:textId="045B1F20" w:rsidR="00B11EF9" w:rsidRDefault="00B11EF9" w:rsidP="007B1089">
      <w:pPr>
        <w:spacing w:after="0"/>
      </w:pPr>
      <w:r>
        <w:tab/>
        <w:t>July, Sept, Nov, Feb, April, May</w:t>
      </w:r>
    </w:p>
    <w:p w14:paraId="36C5AFAB" w14:textId="24AB6240" w:rsidR="00B11EF9" w:rsidRDefault="00B11EF9" w:rsidP="007B1089">
      <w:pPr>
        <w:spacing w:after="0"/>
      </w:pPr>
      <w:r>
        <w:t>Networking Mixers</w:t>
      </w:r>
      <w:r>
        <w:tab/>
      </w:r>
      <w:r>
        <w:tab/>
      </w:r>
      <w:r>
        <w:tab/>
        <w:t>5 pts</w:t>
      </w:r>
    </w:p>
    <w:p w14:paraId="5DE4FD9A" w14:textId="28E6E638" w:rsidR="00B11EF9" w:rsidRDefault="00B11EF9" w:rsidP="007B1089">
      <w:pPr>
        <w:spacing w:after="0"/>
      </w:pPr>
      <w:r>
        <w:tab/>
        <w:t xml:space="preserve">Aug, Oct, </w:t>
      </w:r>
      <w:r>
        <w:t xml:space="preserve">Nov </w:t>
      </w:r>
      <w:r>
        <w:t>(</w:t>
      </w:r>
      <w:r>
        <w:t>Tuc</w:t>
      </w:r>
      <w:r>
        <w:t>son, )Jan, May</w:t>
      </w:r>
    </w:p>
    <w:p w14:paraId="3D1ABC4C" w14:textId="0F5B74FC" w:rsidR="00B11EF9" w:rsidRDefault="00B11EF9" w:rsidP="007B1089">
      <w:pPr>
        <w:spacing w:after="0"/>
      </w:pPr>
      <w:r>
        <w:t>Refer a new member</w:t>
      </w:r>
      <w:r>
        <w:tab/>
      </w:r>
      <w:r>
        <w:tab/>
      </w:r>
      <w:r>
        <w:tab/>
        <w:t>25 pt</w:t>
      </w:r>
      <w:r w:rsidR="007B1089">
        <w:t>s</w:t>
      </w:r>
    </w:p>
    <w:p w14:paraId="7E0C1F7B" w14:textId="07E8B4C8" w:rsidR="00B11EF9" w:rsidRDefault="00B11EF9" w:rsidP="007B1089">
      <w:pPr>
        <w:spacing w:after="0"/>
      </w:pPr>
      <w:proofErr w:type="spellStart"/>
      <w:r>
        <w:t>Educon</w:t>
      </w:r>
      <w:proofErr w:type="spellEnd"/>
      <w:r>
        <w:tab/>
      </w:r>
      <w:r>
        <w:tab/>
      </w:r>
      <w:r>
        <w:tab/>
      </w:r>
      <w:r>
        <w:tab/>
      </w:r>
      <w:r>
        <w:tab/>
        <w:t>10 pts</w:t>
      </w:r>
    </w:p>
    <w:p w14:paraId="056BFF34" w14:textId="7DCA477E" w:rsidR="00B11EF9" w:rsidRDefault="007B1089" w:rsidP="007B1089">
      <w:pPr>
        <w:spacing w:after="0"/>
      </w:pPr>
      <w:r>
        <w:t>Ho</w:t>
      </w:r>
      <w:r w:rsidR="00B11EF9">
        <w:t>liday Party</w:t>
      </w:r>
      <w:r w:rsidR="00B11EF9">
        <w:tab/>
      </w:r>
      <w:r w:rsidR="00B11EF9">
        <w:tab/>
      </w:r>
      <w:r w:rsidR="00B11EF9">
        <w:tab/>
      </w:r>
      <w:r w:rsidR="00B11EF9">
        <w:tab/>
        <w:t>5 pts</w:t>
      </w:r>
    </w:p>
    <w:p w14:paraId="00CF06E0" w14:textId="77777777" w:rsidR="00B11EF9" w:rsidRDefault="00B11EF9" w:rsidP="00B11EF9"/>
    <w:sectPr w:rsidR="00B1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32DE"/>
    <w:multiLevelType w:val="hybridMultilevel"/>
    <w:tmpl w:val="DDC2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F9"/>
    <w:rsid w:val="00205128"/>
    <w:rsid w:val="007B1089"/>
    <w:rsid w:val="009724E7"/>
    <w:rsid w:val="00B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4139"/>
  <w15:chartTrackingRefBased/>
  <w15:docId w15:val="{B5BD85B7-6275-4810-BC83-C984D38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05128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1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Robinson, CMP</dc:creator>
  <cp:keywords/>
  <dc:description/>
  <cp:lastModifiedBy>Donna Robinson, CMP</cp:lastModifiedBy>
  <cp:revision>1</cp:revision>
  <dcterms:created xsi:type="dcterms:W3CDTF">2019-06-13T22:40:00Z</dcterms:created>
  <dcterms:modified xsi:type="dcterms:W3CDTF">2019-06-13T22:52:00Z</dcterms:modified>
</cp:coreProperties>
</file>